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51433" w14:textId="77777777" w:rsidR="00485A7A" w:rsidRDefault="00485A7A" w:rsidP="00485A7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6502" wp14:editId="444CAD9B">
                <wp:simplePos x="0" y="0"/>
                <wp:positionH relativeFrom="column">
                  <wp:posOffset>-84455</wp:posOffset>
                </wp:positionH>
                <wp:positionV relativeFrom="paragraph">
                  <wp:posOffset>-183515</wp:posOffset>
                </wp:positionV>
                <wp:extent cx="2430780" cy="1120140"/>
                <wp:effectExtent l="0" t="0" r="2667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462FC" w14:textId="77777777" w:rsidR="00485A7A" w:rsidRPr="00CE34F1" w:rsidRDefault="00485A7A" w:rsidP="00485A7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761E23" w14:textId="77777777" w:rsidR="00485A7A" w:rsidRDefault="00485A7A" w:rsidP="00485A7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06EEE38" w14:textId="77777777" w:rsidR="00485A7A" w:rsidRPr="009F40AC" w:rsidRDefault="00485A7A" w:rsidP="00485A7A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9F40AC"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C165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65pt;margin-top:-14.45pt;width:191.4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" fillcolor="white [3201]" strokeweight=".5pt">
                <v:textbox>
                  <w:txbxContent>
                    <w:p w14:paraId="31A462FC" w14:textId="77777777" w:rsidR="00485A7A" w:rsidRPr="00CE34F1" w:rsidRDefault="00485A7A" w:rsidP="00485A7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A761E23" w14:textId="77777777" w:rsidR="00485A7A" w:rsidRDefault="00485A7A" w:rsidP="00485A7A">
                      <w:pPr>
                        <w:spacing w:after="0"/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706EEE38" w14:textId="77777777" w:rsidR="00485A7A" w:rsidRPr="009F40AC" w:rsidRDefault="00485A7A" w:rsidP="00485A7A">
                      <w:pPr>
                        <w:spacing w:after="0"/>
                        <w:jc w:val="center"/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9F40AC"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</w:p>
    <w:p w14:paraId="6744D82B" w14:textId="77777777" w:rsidR="00485A7A" w:rsidRDefault="00485A7A" w:rsidP="00485A7A">
      <w:pPr>
        <w:jc w:val="center"/>
      </w:pPr>
    </w:p>
    <w:p w14:paraId="5725DC2F" w14:textId="77777777" w:rsidR="00485A7A" w:rsidRDefault="00485A7A" w:rsidP="00485A7A">
      <w:pPr>
        <w:jc w:val="center"/>
      </w:pPr>
    </w:p>
    <w:p w14:paraId="627CECDC" w14:textId="77777777" w:rsidR="00485A7A" w:rsidRDefault="00485A7A" w:rsidP="00485A7A">
      <w:pPr>
        <w:jc w:val="center"/>
      </w:pPr>
    </w:p>
    <w:p w14:paraId="6D97A270" w14:textId="78FA2A19" w:rsidR="00485A7A" w:rsidRPr="004E03CF" w:rsidRDefault="00485A7A" w:rsidP="00485A7A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E03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Załącznik nr </w:t>
      </w:r>
      <w:r w:rsidR="004106D5" w:rsidRPr="004E03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</w:t>
      </w:r>
    </w:p>
    <w:p w14:paraId="6D3F9FD1" w14:textId="69E66FAE" w:rsidR="00485A7A" w:rsidRPr="00485A7A" w:rsidRDefault="00485A7A" w:rsidP="00485A7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ZGŁOSZENIA </w:t>
      </w:r>
    </w:p>
    <w:p w14:paraId="76F06564" w14:textId="0547C432" w:rsidR="00485A7A" w:rsidRPr="00131A3F" w:rsidRDefault="00485A7A" w:rsidP="00131A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 etapu wojewódzkiego</w:t>
      </w:r>
      <w:r>
        <w:rPr>
          <w:rFonts w:ascii="Arial" w:hAnsi="Arial" w:cs="Arial"/>
          <w:b/>
          <w:bCs/>
          <w:sz w:val="24"/>
          <w:szCs w:val="24"/>
        </w:rPr>
        <w:t xml:space="preserve"> Konkursu Biologicznego „Polimeraza”</w:t>
      </w:r>
    </w:p>
    <w:p w14:paraId="4035BD37" w14:textId="77777777" w:rsidR="00485A7A" w:rsidRPr="00CE34F1" w:rsidRDefault="00485A7A" w:rsidP="00485A7A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F6E9327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 w:rsidRPr="00485A7A">
        <w:rPr>
          <w:rFonts w:ascii="Arial" w:hAnsi="Arial" w:cs="Arial"/>
          <w:b/>
          <w:bCs/>
        </w:rPr>
        <w:t xml:space="preserve">PEŁNA NAZWA I ADRES SZKOŁY:  </w:t>
      </w:r>
      <w:r>
        <w:rPr>
          <w:rFonts w:ascii="Arial" w:hAnsi="Arial" w:cs="Arial"/>
          <w:sz w:val="24"/>
          <w:szCs w:val="24"/>
        </w:rPr>
        <w:tab/>
      </w:r>
    </w:p>
    <w:p w14:paraId="501039AD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817B17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5BE1A6" w14:textId="7777777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EC4AF0" w14:textId="45A16745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038B58" w14:textId="3D95BA30" w:rsidR="00485A7A" w:rsidRDefault="00485A7A" w:rsidP="00485A7A">
      <w:pPr>
        <w:tabs>
          <w:tab w:val="center" w:leader="dot" w:pos="136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PRZEPROWADZENIA ETAPU SZKOLNEGO </w:t>
      </w:r>
      <w:r w:rsidR="00131A3F">
        <w:rPr>
          <w:rFonts w:ascii="Arial" w:hAnsi="Arial" w:cs="Arial"/>
          <w:b/>
          <w:bCs/>
        </w:rPr>
        <w:t>(DATA I GODZINA):</w:t>
      </w:r>
    </w:p>
    <w:p w14:paraId="3414AAFD" w14:textId="303710FE" w:rsidR="00131A3F" w:rsidRPr="00131A3F" w:rsidRDefault="00131A3F" w:rsidP="00485A7A">
      <w:pPr>
        <w:tabs>
          <w:tab w:val="center" w:leader="dot" w:pos="136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C9E237" w14:textId="1B008361" w:rsidR="00485A7A" w:rsidRPr="00485A7A" w:rsidRDefault="00485A7A" w:rsidP="00485A7A">
      <w:pPr>
        <w:rPr>
          <w:rFonts w:ascii="Arial" w:hAnsi="Arial" w:cs="Arial"/>
          <w:b/>
        </w:rPr>
      </w:pPr>
      <w:r w:rsidRPr="00485A7A">
        <w:rPr>
          <w:rFonts w:ascii="Arial" w:hAnsi="Arial" w:cs="Arial"/>
          <w:b/>
        </w:rPr>
        <w:t>ZAKWALIFIKOWANI UCZNIOWIE</w:t>
      </w:r>
      <w:r w:rsidRPr="00485A7A">
        <w:rPr>
          <w:rFonts w:ascii="Arial" w:hAnsi="Arial" w:cs="Arial"/>
          <w:bCs/>
        </w:rPr>
        <w:t xml:space="preserve"> (PROSZĘ WYPEŁNIĆ DRUKOWANYMI LITERAMI</w:t>
      </w:r>
      <w:r w:rsidR="00131A3F">
        <w:rPr>
          <w:rFonts w:ascii="Arial" w:hAnsi="Arial" w:cs="Arial"/>
          <w:bCs/>
        </w:rPr>
        <w:t>, TABELĘ MOŻNA EDYTOWAĆ)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690"/>
        <w:gridCol w:w="857"/>
        <w:gridCol w:w="1841"/>
      </w:tblGrid>
      <w:tr w:rsidR="00485A7A" w:rsidRPr="00810D52" w14:paraId="2CC6F664" w14:textId="77777777" w:rsidTr="00485A7A">
        <w:tc>
          <w:tcPr>
            <w:tcW w:w="684" w:type="dxa"/>
            <w:vAlign w:val="center"/>
          </w:tcPr>
          <w:p w14:paraId="27F81B58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95" w:type="dxa"/>
            <w:vAlign w:val="center"/>
          </w:tcPr>
          <w:p w14:paraId="743DBDC1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851" w:type="dxa"/>
            <w:vAlign w:val="center"/>
          </w:tcPr>
          <w:p w14:paraId="7FA59D8E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42" w:type="dxa"/>
            <w:vAlign w:val="center"/>
          </w:tcPr>
          <w:p w14:paraId="0F9A47F3" w14:textId="77777777" w:rsidR="00485A7A" w:rsidRPr="00131A3F" w:rsidRDefault="00485A7A" w:rsidP="00485A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A3F">
              <w:rPr>
                <w:rFonts w:ascii="Arial" w:hAnsi="Arial" w:cs="Arial"/>
                <w:b/>
                <w:bCs/>
                <w:sz w:val="24"/>
                <w:szCs w:val="24"/>
              </w:rPr>
              <w:t>Wynik etapu szkolnego (%)</w:t>
            </w:r>
          </w:p>
        </w:tc>
      </w:tr>
      <w:tr w:rsidR="00485A7A" w:rsidRPr="00810D52" w14:paraId="1150BCA8" w14:textId="77777777" w:rsidTr="00485A7A">
        <w:tc>
          <w:tcPr>
            <w:tcW w:w="684" w:type="dxa"/>
            <w:vAlign w:val="center"/>
          </w:tcPr>
          <w:p w14:paraId="67E72E3F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2AE61183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3A9446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57186B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11413C1E" w14:textId="77777777" w:rsidTr="00485A7A">
        <w:tc>
          <w:tcPr>
            <w:tcW w:w="684" w:type="dxa"/>
            <w:vAlign w:val="center"/>
          </w:tcPr>
          <w:p w14:paraId="61622F34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EB9C43F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AA5D03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BEF171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4D7A0144" w14:textId="77777777" w:rsidTr="00485A7A">
        <w:tc>
          <w:tcPr>
            <w:tcW w:w="684" w:type="dxa"/>
            <w:vAlign w:val="center"/>
          </w:tcPr>
          <w:p w14:paraId="0EAC09FE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9080680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EE434D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8C2E8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4357573D" w14:textId="77777777" w:rsidTr="00485A7A">
        <w:tc>
          <w:tcPr>
            <w:tcW w:w="684" w:type="dxa"/>
            <w:vAlign w:val="center"/>
          </w:tcPr>
          <w:p w14:paraId="5C8F7660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6BD3791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095E5D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75E177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4FDD516B" w14:textId="77777777" w:rsidTr="00485A7A">
        <w:tc>
          <w:tcPr>
            <w:tcW w:w="684" w:type="dxa"/>
            <w:vAlign w:val="center"/>
          </w:tcPr>
          <w:p w14:paraId="08BAA42B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B38B366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474F95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C4E6F6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642A8CD2" w14:textId="77777777" w:rsidTr="00485A7A">
        <w:tc>
          <w:tcPr>
            <w:tcW w:w="684" w:type="dxa"/>
            <w:vAlign w:val="center"/>
          </w:tcPr>
          <w:p w14:paraId="78895ED8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490870AA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D70EAF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C5B431D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A7A" w:rsidRPr="00810D52" w14:paraId="551065C6" w14:textId="77777777" w:rsidTr="00485A7A">
        <w:tc>
          <w:tcPr>
            <w:tcW w:w="684" w:type="dxa"/>
            <w:vAlign w:val="center"/>
          </w:tcPr>
          <w:p w14:paraId="0F9CFDDB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14C37E4C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D0E4E1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E95937" w14:textId="77777777" w:rsidR="00485A7A" w:rsidRPr="00810D52" w:rsidRDefault="00485A7A" w:rsidP="0023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99CC1" w14:textId="4301C3F7" w:rsidR="00485A7A" w:rsidRDefault="00485A7A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35C7AC1B" w14:textId="77777777" w:rsidR="00131A3F" w:rsidRDefault="00131A3F" w:rsidP="00485A7A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409F5627" w14:textId="6217765B" w:rsidR="00485A7A" w:rsidRDefault="00131A3F" w:rsidP="00131A3F">
      <w:pPr>
        <w:tabs>
          <w:tab w:val="center" w:leader="dot" w:pos="1360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……………………………………….</w:t>
      </w:r>
    </w:p>
    <w:p w14:paraId="3924763F" w14:textId="6FB170F8" w:rsidR="00131A3F" w:rsidRPr="00131A3F" w:rsidRDefault="00131A3F" w:rsidP="00131A3F">
      <w:pPr>
        <w:tabs>
          <w:tab w:val="center" w:leader="dot" w:pos="13608"/>
        </w:tabs>
        <w:spacing w:after="0"/>
        <w:rPr>
          <w:rFonts w:ascii="Arial" w:hAnsi="Arial" w:cs="Arial"/>
          <w:i/>
          <w:iCs/>
        </w:rPr>
      </w:pPr>
      <w:r w:rsidRPr="00131A3F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31A3F">
        <w:rPr>
          <w:rFonts w:ascii="Arial" w:hAnsi="Arial" w:cs="Arial"/>
        </w:rPr>
        <w:t xml:space="preserve">  </w:t>
      </w:r>
      <w:r w:rsidRPr="00131A3F">
        <w:rPr>
          <w:rFonts w:ascii="Arial" w:hAnsi="Arial" w:cs="Arial"/>
          <w:i/>
          <w:iCs/>
        </w:rPr>
        <w:t>czytelny podpis opiekuna</w:t>
      </w:r>
    </w:p>
    <w:p w14:paraId="31B636F8" w14:textId="36678ED4" w:rsidR="00131A3F" w:rsidRDefault="00131A3F" w:rsidP="00131A3F">
      <w:pPr>
        <w:tabs>
          <w:tab w:val="center" w:leader="dot" w:pos="136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EF908CD" w14:textId="42D37345" w:rsidR="00131A3F" w:rsidRDefault="00131A3F" w:rsidP="00131A3F">
      <w:pPr>
        <w:tabs>
          <w:tab w:val="center" w:leader="dot" w:pos="13608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4F9ECE4" w14:textId="77777777" w:rsidR="00131A3F" w:rsidRDefault="00131A3F" w:rsidP="00131A3F">
      <w:pPr>
        <w:tabs>
          <w:tab w:val="center" w:leader="dot" w:pos="136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B8FF4B" w14:textId="77777777" w:rsidR="00485A7A" w:rsidRDefault="00485A7A" w:rsidP="00485A7A">
      <w:pPr>
        <w:tabs>
          <w:tab w:val="center" w:leader="dot" w:pos="1360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      ……………………………………….</w:t>
      </w:r>
    </w:p>
    <w:p w14:paraId="28AD95BB" w14:textId="6E086544" w:rsidR="008B4713" w:rsidRPr="00131A3F" w:rsidRDefault="00485A7A" w:rsidP="00131A3F">
      <w:pPr>
        <w:tabs>
          <w:tab w:val="center" w:leader="dot" w:pos="13608"/>
        </w:tabs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  <w:r w:rsidRPr="00CE34F1">
        <w:rPr>
          <w:rFonts w:ascii="Arial" w:hAnsi="Arial" w:cs="Arial"/>
          <w:i/>
          <w:iCs/>
        </w:rPr>
        <w:t>miejscowość, data</w:t>
      </w:r>
      <w:r>
        <w:rPr>
          <w:rFonts w:ascii="Arial" w:hAnsi="Arial" w:cs="Arial"/>
          <w:i/>
          <w:iCs/>
        </w:rPr>
        <w:t xml:space="preserve">                                                 pieczęć i podpis dyrektora szkoły</w:t>
      </w:r>
    </w:p>
    <w:sectPr w:rsidR="008B4713" w:rsidRPr="00131A3F" w:rsidSect="00131A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C"/>
    <w:rsid w:val="00027CCB"/>
    <w:rsid w:val="00131A3F"/>
    <w:rsid w:val="004106D5"/>
    <w:rsid w:val="00485A7A"/>
    <w:rsid w:val="004E03CF"/>
    <w:rsid w:val="008B4713"/>
    <w:rsid w:val="00D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690"/>
  <w15:chartTrackingRefBased/>
  <w15:docId w15:val="{DCDC479F-B187-4185-A4CB-CC6348E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Kamil Kwiecień</cp:lastModifiedBy>
  <cp:revision>2</cp:revision>
  <dcterms:created xsi:type="dcterms:W3CDTF">2023-12-15T12:11:00Z</dcterms:created>
  <dcterms:modified xsi:type="dcterms:W3CDTF">2023-12-15T12:11:00Z</dcterms:modified>
</cp:coreProperties>
</file>